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B1" w:rsidRPr="000A26FC" w:rsidRDefault="00074DB1" w:rsidP="0071003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A26FC">
        <w:rPr>
          <w:rFonts w:ascii="Times New Roman" w:hAnsi="Times New Roman" w:cs="Times New Roman"/>
          <w:b/>
          <w:bCs/>
          <w:sz w:val="24"/>
        </w:rPr>
        <w:t>Удержания из заработной платы</w:t>
      </w:r>
      <w:bookmarkStart w:id="0" w:name="_GoBack"/>
      <w:bookmarkEnd w:id="0"/>
    </w:p>
    <w:p w:rsidR="00074DB1" w:rsidRPr="000A26FC" w:rsidRDefault="00074DB1" w:rsidP="007100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Трудовым законодательством и Федеральным законом от 02.10.2007 № 229-ФЗ «Об исполнительном производстве» установлены основания и порядок удержаний из заработной платы.</w:t>
      </w:r>
    </w:p>
    <w:p w:rsidR="00074DB1" w:rsidRPr="000A26FC" w:rsidRDefault="00074DB1" w:rsidP="007100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Денежные средства из заработной платы могут быть удержаны на основании постановления судебного пристава-исполнителя об обращении взыскания на заработную плату и иные доходы должника.</w:t>
      </w:r>
    </w:p>
    <w:p w:rsidR="00074DB1" w:rsidRPr="000A26FC" w:rsidRDefault="00074DB1" w:rsidP="007100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В соответствии со ст. 138 Трудового кодекса РФ общий размер всех удержаний при каждой выплате заработной платы не может превышать 20 процентов, а в случаях, предусмотренных федеральными законами, - 50 процентов заработной платы, причитающейся работнику.</w:t>
      </w:r>
    </w:p>
    <w:p w:rsidR="00074DB1" w:rsidRPr="000A26FC" w:rsidRDefault="00074DB1" w:rsidP="007100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платы.</w:t>
      </w:r>
    </w:p>
    <w:p w:rsidR="00074DB1" w:rsidRPr="000A26FC" w:rsidRDefault="00074DB1" w:rsidP="007100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Ограничения, установленные настоящей статьей, не распространяются на удержания из заработной платы при отбывании исправительных работ, взыскании алиментов на несовершеннолетних детей, возмещении вреда, причиненного здоровью другого лица, возмещении вреда лицам, понесшим ущерб в связи со смертью кормильца, и возмещении ущерба, причиненного преступлением. Размер удержаний из заработной платы в этих случаях не может превышать 70 процентов.</w:t>
      </w:r>
    </w:p>
    <w:p w:rsidR="00074DB1" w:rsidRDefault="00074DB1" w:rsidP="007100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Не допускаются удержания из выплат, на которые в соответствии с федеральным </w:t>
      </w:r>
      <w:hyperlink r:id="rId4" w:history="1">
        <w:r w:rsidRPr="000A26FC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Pr="000A26FC">
        <w:rPr>
          <w:rFonts w:ascii="Times New Roman" w:hAnsi="Times New Roman" w:cs="Times New Roman"/>
          <w:sz w:val="24"/>
        </w:rPr>
        <w:t> не обращается взыскание (ст. 101 Федерального закона от 02.10.2007 № 229-ФЗ «Об исполнительном производстве»).</w:t>
      </w:r>
    </w:p>
    <w:p w:rsidR="00710036" w:rsidRPr="000A26FC" w:rsidRDefault="00710036" w:rsidP="00074DB1">
      <w:pPr>
        <w:rPr>
          <w:rFonts w:ascii="Times New Roman" w:hAnsi="Times New Roman" w:cs="Times New Roman"/>
          <w:sz w:val="24"/>
        </w:rPr>
      </w:pPr>
    </w:p>
    <w:p w:rsidR="00710036" w:rsidRPr="00367C32" w:rsidRDefault="00710036" w:rsidP="00710036">
      <w:pPr>
        <w:rPr>
          <w:rFonts w:ascii="Times New Roman" w:hAnsi="Times New Roman" w:cs="Times New Roman"/>
          <w:sz w:val="24"/>
          <w:szCs w:val="24"/>
        </w:rPr>
      </w:pPr>
      <w:bookmarkStart w:id="1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710036" w:rsidRPr="00367C32" w:rsidRDefault="00710036" w:rsidP="00710036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bookmarkEnd w:id="1"/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DDB"/>
    <w:rsid w:val="00074DB1"/>
    <w:rsid w:val="000D1DDB"/>
    <w:rsid w:val="00710036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89B6"/>
  <w15:chartTrackingRefBased/>
  <w15:docId w15:val="{E7F59916-A5B9-4B5F-8D21-562349B5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7AC046DD072A9C6DB5E70CDDEAFDA44717AACB29A81F250C4A2F1BA9ACADF075248605030D20D7A9CCA8175F7DF955017E09306CB4EC4A4N6G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2023-07-01T09:56:00Z</dcterms:created>
  <dcterms:modified xsi:type="dcterms:W3CDTF">2023-07-01T13:12:00Z</dcterms:modified>
</cp:coreProperties>
</file>